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1843F" w14:textId="521AFDC2" w:rsidR="0090533E" w:rsidRDefault="00B9128E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85E858" wp14:editId="1C5970B3">
                <wp:simplePos x="0" y="0"/>
                <wp:positionH relativeFrom="column">
                  <wp:posOffset>8557260</wp:posOffset>
                </wp:positionH>
                <wp:positionV relativeFrom="paragraph">
                  <wp:posOffset>-350520</wp:posOffset>
                </wp:positionV>
                <wp:extent cx="457200" cy="1005840"/>
                <wp:effectExtent l="19050" t="0" r="19050" b="41910"/>
                <wp:wrapNone/>
                <wp:docPr id="602181475" name="Arrow: Dow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1005840"/>
                        </a:xfrm>
                        <a:prstGeom prst="down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B20916A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" o:spid="_x0000_s1026" type="#_x0000_t67" style="position:absolute;margin-left:673.8pt;margin-top:-27.6pt;width:36pt;height:7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" adj="16691" fillcolor="#e00" strokecolor="#09101d [484]" strokeweight="1pt"/>
            </w:pict>
          </mc:Fallback>
        </mc:AlternateContent>
      </w:r>
      <w:r w:rsidRPr="00B9128E">
        <w:rPr>
          <w:b/>
          <w:bCs/>
        </w:rPr>
        <w:t>HOW2 VIEW DEVON COUNTY COUNCIL OVER £500 DATA – AS REQUIRED BY LOCAL GOVT TRANSPARENCY CODE 2015</w:t>
      </w:r>
    </w:p>
    <w:p w14:paraId="05A1D173" w14:textId="45B2728E" w:rsidR="00B9128E" w:rsidRDefault="00B9128E">
      <w:pPr>
        <w:rPr>
          <w:b/>
          <w:bCs/>
        </w:rPr>
      </w:pPr>
      <w:r>
        <w:rPr>
          <w:b/>
          <w:bCs/>
        </w:rPr>
        <w:t>GO TO DCC WEBSITE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B9128E" w14:paraId="12D535C3" w14:textId="77777777" w:rsidTr="00B9128E">
        <w:tc>
          <w:tcPr>
            <w:tcW w:w="15388" w:type="dxa"/>
          </w:tcPr>
          <w:p w14:paraId="7CB04F0A" w14:textId="296E9AE8" w:rsidR="00B9128E" w:rsidRDefault="00B9128E">
            <w:pPr>
              <w:rPr>
                <w:b/>
                <w:bCs/>
              </w:rPr>
            </w:pPr>
            <w:r w:rsidRPr="00B9128E">
              <w:rPr>
                <w:b/>
                <w:bCs/>
              </w:rPr>
              <w:drawing>
                <wp:inline distT="0" distB="0" distL="0" distR="0" wp14:anchorId="1339893B" wp14:editId="550AC96C">
                  <wp:extent cx="9777730" cy="4663440"/>
                  <wp:effectExtent l="0" t="0" r="0" b="3810"/>
                  <wp:docPr id="4596485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9648510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46634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F71C675" w14:textId="3BA7BBB4" w:rsidR="00B9128E" w:rsidRDefault="00B9128E">
      <w:pPr>
        <w:rPr>
          <w:b/>
          <w:bCs/>
        </w:rPr>
      </w:pPr>
      <w:r>
        <w:rPr>
          <w:b/>
          <w:bCs/>
        </w:rPr>
        <w:t xml:space="preserve"> IN SEARCH BAR TYPE OVER 500</w:t>
      </w:r>
    </w:p>
    <w:p w14:paraId="2CD8B305" w14:textId="77777777" w:rsidR="00B9128E" w:rsidRDefault="00B9128E">
      <w:pPr>
        <w:rPr>
          <w:b/>
          <w:bCs/>
        </w:rPr>
      </w:pPr>
      <w:r>
        <w:rPr>
          <w:b/>
          <w:bCs/>
        </w:rPr>
        <w:br w:type="page"/>
      </w:r>
    </w:p>
    <w:p w14:paraId="2A0C79C1" w14:textId="6B664DEE" w:rsidR="00B9128E" w:rsidRDefault="00B9128E">
      <w:pPr>
        <w:rPr>
          <w:b/>
          <w:bCs/>
        </w:rPr>
      </w:pPr>
      <w:r>
        <w:rPr>
          <w:b/>
          <w:bCs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89B6C" wp14:editId="106B2391">
                <wp:simplePos x="0" y="0"/>
                <wp:positionH relativeFrom="column">
                  <wp:posOffset>8648700</wp:posOffset>
                </wp:positionH>
                <wp:positionV relativeFrom="paragraph">
                  <wp:posOffset>68580</wp:posOffset>
                </wp:positionV>
                <wp:extent cx="45719" cy="45719"/>
                <wp:effectExtent l="19050" t="0" r="31115" b="31115"/>
                <wp:wrapNone/>
                <wp:docPr id="1217380550" name="Arrow: Dow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45719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2F418F" id="Arrow: Down 3" o:spid="_x0000_s1026" type="#_x0000_t67" style="position:absolute;margin-left:681pt;margin-top:5.4pt;width:3.6pt;height:3.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" adj="10800" fillcolor="#4472c4 [3204]" strokecolor="#09101d [484]" strokeweight="1pt"/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B9128E" w14:paraId="67459353" w14:textId="77777777" w:rsidTr="00B9128E">
        <w:tc>
          <w:tcPr>
            <w:tcW w:w="15388" w:type="dxa"/>
          </w:tcPr>
          <w:p w14:paraId="5238C760" w14:textId="62D73848" w:rsidR="00B9128E" w:rsidRDefault="00B9128E">
            <w:pPr>
              <w:rPr>
                <w:b/>
                <w:bCs/>
              </w:rPr>
            </w:pPr>
            <w:r w:rsidRPr="00B9128E">
              <w:rPr>
                <w:b/>
                <w:bCs/>
              </w:rPr>
              <w:drawing>
                <wp:inline distT="0" distB="0" distL="0" distR="0" wp14:anchorId="7597122C" wp14:editId="3FA11107">
                  <wp:extent cx="9777730" cy="2515235"/>
                  <wp:effectExtent l="0" t="0" r="0" b="0"/>
                  <wp:docPr id="31902087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020877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25152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CBF3F3" w14:textId="59BB8A3E" w:rsidR="00B9128E" w:rsidRDefault="00B9128E">
      <w:pPr>
        <w:pBdr>
          <w:bottom w:val="thinThickThinMediumGap" w:sz="18" w:space="1" w:color="auto"/>
        </w:pBdr>
        <w:rPr>
          <w:b/>
          <w:bCs/>
        </w:rPr>
      </w:pPr>
      <w:r>
        <w:rPr>
          <w:b/>
          <w:bCs/>
        </w:rPr>
        <w:t xml:space="preserve"> CLICK ENTER</w:t>
      </w:r>
    </w:p>
    <w:p w14:paraId="25FFCED8" w14:textId="5161C2A8" w:rsidR="00B9128E" w:rsidRDefault="00B9128E">
      <w:pPr>
        <w:rPr>
          <w:b/>
          <w:bCs/>
        </w:rPr>
      </w:pPr>
      <w:r>
        <w:rPr>
          <w:b/>
          <w:bCs/>
        </w:rPr>
        <w:t>THIS SCREEN APPEARS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B9128E" w14:paraId="3BF53840" w14:textId="77777777" w:rsidTr="00B9128E">
        <w:tc>
          <w:tcPr>
            <w:tcW w:w="15388" w:type="dxa"/>
          </w:tcPr>
          <w:p w14:paraId="54397974" w14:textId="44D1C4BF" w:rsidR="00B9128E" w:rsidRDefault="00B9128E">
            <w:pPr>
              <w:rPr>
                <w:b/>
                <w:bCs/>
              </w:rPr>
            </w:pPr>
            <w:r w:rsidRPr="00B9128E">
              <w:rPr>
                <w:b/>
                <w:bCs/>
              </w:rPr>
              <w:lastRenderedPageBreak/>
              <w:drawing>
                <wp:inline distT="0" distB="0" distL="0" distR="0" wp14:anchorId="3E75B0E6" wp14:editId="3CDE497E">
                  <wp:extent cx="8416925" cy="3962400"/>
                  <wp:effectExtent l="0" t="0" r="3175" b="0"/>
                  <wp:docPr id="5855667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5566794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16925" cy="396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FA7B63" w14:textId="662E1127" w:rsidR="00B9128E" w:rsidRDefault="00E111F4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B02186" wp14:editId="578D028D">
                <wp:simplePos x="0" y="0"/>
                <wp:positionH relativeFrom="column">
                  <wp:posOffset>-137160</wp:posOffset>
                </wp:positionH>
                <wp:positionV relativeFrom="paragraph">
                  <wp:posOffset>-1308100</wp:posOffset>
                </wp:positionV>
                <wp:extent cx="1287780" cy="342900"/>
                <wp:effectExtent l="0" t="19050" r="45720" b="38100"/>
                <wp:wrapNone/>
                <wp:docPr id="1816954792" name="Arrow: Righ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7780" cy="342900"/>
                        </a:xfrm>
                        <a:prstGeom prst="rightArrow">
                          <a:avLst/>
                        </a:prstGeom>
                        <a:solidFill>
                          <a:srgbClr val="EE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E5C1E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rrow: Right 4" o:spid="_x0000_s1026" type="#_x0000_t13" style="position:absolute;margin-left:-10.8pt;margin-top:-103pt;width:101.4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" adj="18724" fillcolor="#e00" strokecolor="#09101d [484]" strokeweight="1pt"/>
            </w:pict>
          </mc:Fallback>
        </mc:AlternateContent>
      </w:r>
      <w:r w:rsidR="00B9128E">
        <w:rPr>
          <w:b/>
          <w:bCs/>
        </w:rPr>
        <w:t xml:space="preserve"> CLICK ON </w:t>
      </w:r>
      <w:r>
        <w:rPr>
          <w:b/>
          <w:bCs/>
        </w:rPr>
        <w:t xml:space="preserve">    </w:t>
      </w:r>
      <w:r w:rsidR="00B9128E">
        <w:rPr>
          <w:b/>
          <w:bCs/>
        </w:rPr>
        <w:t>SPENDING DEVON COUNTY COUNCIL</w:t>
      </w:r>
    </w:p>
    <w:p w14:paraId="23A899A4" w14:textId="2297F2CF" w:rsidR="00E111F4" w:rsidRDefault="00E111F4">
      <w:pPr>
        <w:rPr>
          <w:b/>
          <w:bCs/>
        </w:rPr>
      </w:pPr>
      <w:r>
        <w:rPr>
          <w:b/>
          <w:bCs/>
        </w:rPr>
        <w:t>##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96"/>
        <w:gridCol w:w="7492"/>
      </w:tblGrid>
      <w:tr w:rsidR="00E111F4" w14:paraId="1D308649" w14:textId="77777777" w:rsidTr="00E23DE3">
        <w:tc>
          <w:tcPr>
            <w:tcW w:w="7694" w:type="dxa"/>
          </w:tcPr>
          <w:p w14:paraId="21250925" w14:textId="4B6E6D55" w:rsidR="00E111F4" w:rsidRDefault="00E111F4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652753" wp14:editId="2CF9E89C">
                      <wp:simplePos x="0" y="0"/>
                      <wp:positionH relativeFrom="column">
                        <wp:posOffset>2301875</wp:posOffset>
                      </wp:positionH>
                      <wp:positionV relativeFrom="paragraph">
                        <wp:posOffset>2458720</wp:posOffset>
                      </wp:positionV>
                      <wp:extent cx="2872740" cy="224790"/>
                      <wp:effectExtent l="19050" t="19050" r="22860" b="41910"/>
                      <wp:wrapNone/>
                      <wp:docPr id="304688305" name="Arrow: Left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2740" cy="224790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64EE34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Arrow: Left 5" o:spid="_x0000_s1026" type="#_x0000_t66" style="position:absolute;margin-left:181.25pt;margin-top:193.6pt;width:226.2pt;height:17.7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" adj="845" fillcolor="#e00" strokecolor="#09101d [484]" strokeweight="1pt"/>
                  </w:pict>
                </mc:Fallback>
              </mc:AlternateContent>
            </w:r>
            <w:r w:rsidRPr="00E111F4">
              <w:rPr>
                <w:b/>
                <w:bCs/>
              </w:rPr>
              <w:drawing>
                <wp:inline distT="0" distB="0" distL="0" distR="0" wp14:anchorId="2927973F" wp14:editId="23FE202C">
                  <wp:extent cx="4875530" cy="3418335"/>
                  <wp:effectExtent l="0" t="0" r="1270" b="0"/>
                  <wp:docPr id="17420301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42030147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1019" cy="34291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4" w:type="dxa"/>
          </w:tcPr>
          <w:p w14:paraId="12BF6D9F" w14:textId="77777777" w:rsidR="00E111F4" w:rsidRDefault="00E111F4">
            <w:pPr>
              <w:rPr>
                <w:b/>
                <w:bCs/>
              </w:rPr>
            </w:pPr>
          </w:p>
          <w:p w14:paraId="452CF32C" w14:textId="77777777" w:rsidR="00E111F4" w:rsidRDefault="00E111F4">
            <w:pPr>
              <w:rPr>
                <w:b/>
                <w:bCs/>
              </w:rPr>
            </w:pPr>
          </w:p>
          <w:p w14:paraId="21D97B23" w14:textId="77777777" w:rsidR="00E111F4" w:rsidRDefault="00E111F4">
            <w:pPr>
              <w:rPr>
                <w:b/>
                <w:bCs/>
              </w:rPr>
            </w:pPr>
          </w:p>
          <w:p w14:paraId="0343A468" w14:textId="77777777" w:rsidR="00E111F4" w:rsidRDefault="00E111F4">
            <w:pPr>
              <w:rPr>
                <w:b/>
                <w:bCs/>
              </w:rPr>
            </w:pPr>
          </w:p>
          <w:p w14:paraId="04EFACCF" w14:textId="77777777" w:rsidR="00E111F4" w:rsidRDefault="00E111F4">
            <w:pPr>
              <w:rPr>
                <w:b/>
                <w:bCs/>
              </w:rPr>
            </w:pPr>
          </w:p>
          <w:p w14:paraId="1C26D22C" w14:textId="77777777" w:rsidR="00E111F4" w:rsidRDefault="00E111F4">
            <w:pPr>
              <w:rPr>
                <w:b/>
                <w:bCs/>
              </w:rPr>
            </w:pPr>
          </w:p>
          <w:p w14:paraId="3FB66251" w14:textId="77777777" w:rsidR="00E111F4" w:rsidRDefault="00E111F4">
            <w:pPr>
              <w:rPr>
                <w:b/>
                <w:bCs/>
              </w:rPr>
            </w:pPr>
          </w:p>
          <w:p w14:paraId="7C211BB2" w14:textId="2FDE28B3" w:rsidR="00E111F4" w:rsidRPr="00E111F4" w:rsidRDefault="00E111F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CLICK ON EXPENDITURE OVER £500</w:t>
            </w:r>
          </w:p>
        </w:tc>
      </w:tr>
    </w:tbl>
    <w:p w14:paraId="5D07903E" w14:textId="1F295B47" w:rsidR="00E111F4" w:rsidRDefault="00E111F4">
      <w:pPr>
        <w:pBdr>
          <w:bottom w:val="thinThickThinMediumGap" w:sz="18" w:space="1" w:color="auto"/>
        </w:pBdr>
        <w:rPr>
          <w:b/>
          <w:bCs/>
        </w:rPr>
      </w:pPr>
    </w:p>
    <w:p w14:paraId="05A94803" w14:textId="77777777" w:rsidR="00E111F4" w:rsidRDefault="00E111F4">
      <w:pPr>
        <w:pBdr>
          <w:bottom w:val="thinThickThinMediumGap" w:sz="18" w:space="1" w:color="auto"/>
        </w:pBd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86"/>
        <w:gridCol w:w="5902"/>
      </w:tblGrid>
      <w:tr w:rsidR="00E111F4" w14:paraId="36DAEE72" w14:textId="77777777" w:rsidTr="000A23DA">
        <w:tc>
          <w:tcPr>
            <w:tcW w:w="7694" w:type="dxa"/>
          </w:tcPr>
          <w:p w14:paraId="6FCFD358" w14:textId="687450B7" w:rsidR="00E111F4" w:rsidRDefault="00E111F4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14977A9" wp14:editId="68CE0DED">
                      <wp:simplePos x="0" y="0"/>
                      <wp:positionH relativeFrom="column">
                        <wp:posOffset>2884805</wp:posOffset>
                      </wp:positionH>
                      <wp:positionV relativeFrom="paragraph">
                        <wp:posOffset>3773170</wp:posOffset>
                      </wp:positionV>
                      <wp:extent cx="2453640" cy="381000"/>
                      <wp:effectExtent l="19050" t="19050" r="22860" b="38100"/>
                      <wp:wrapNone/>
                      <wp:docPr id="148660479" name="Arrow: Lef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453640" cy="381000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8E61791" id="Arrow: Left 6" o:spid="_x0000_s1026" type="#_x0000_t66" style="position:absolute;margin-left:227.15pt;margin-top:297.1pt;width:193.2pt;height:3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" adj="1677" fillcolor="#e00" strokecolor="#09101d [484]" strokeweight="1pt"/>
                  </w:pict>
                </mc:Fallback>
              </mc:AlternateContent>
            </w:r>
            <w:r w:rsidRPr="00E111F4">
              <w:rPr>
                <w:b/>
                <w:bCs/>
              </w:rPr>
              <w:drawing>
                <wp:inline distT="0" distB="0" distL="0" distR="0" wp14:anchorId="3E3EF471" wp14:editId="01906AAF">
                  <wp:extent cx="5879465" cy="4945076"/>
                  <wp:effectExtent l="0" t="0" r="6985" b="8255"/>
                  <wp:docPr id="21113955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1395542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5225" cy="4949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94" w:type="dxa"/>
          </w:tcPr>
          <w:p w14:paraId="2BD8707D" w14:textId="77777777" w:rsidR="00E111F4" w:rsidRDefault="00E111F4">
            <w:pPr>
              <w:rPr>
                <w:b/>
                <w:bCs/>
              </w:rPr>
            </w:pPr>
          </w:p>
          <w:p w14:paraId="684A03AA" w14:textId="77777777" w:rsidR="00E111F4" w:rsidRDefault="00E111F4">
            <w:pPr>
              <w:rPr>
                <w:b/>
                <w:bCs/>
              </w:rPr>
            </w:pPr>
          </w:p>
          <w:p w14:paraId="6E4EB35A" w14:textId="77777777" w:rsidR="00E111F4" w:rsidRDefault="00E111F4">
            <w:pPr>
              <w:rPr>
                <w:b/>
                <w:bCs/>
              </w:rPr>
            </w:pPr>
          </w:p>
          <w:p w14:paraId="209E948D" w14:textId="77777777" w:rsidR="00E111F4" w:rsidRDefault="00E111F4">
            <w:pPr>
              <w:rPr>
                <w:b/>
                <w:bCs/>
              </w:rPr>
            </w:pPr>
          </w:p>
          <w:p w14:paraId="1AF45711" w14:textId="77777777" w:rsidR="00E111F4" w:rsidRDefault="00E111F4">
            <w:pPr>
              <w:rPr>
                <w:b/>
                <w:bCs/>
              </w:rPr>
            </w:pPr>
          </w:p>
          <w:p w14:paraId="2E5019F9" w14:textId="77777777" w:rsidR="00E111F4" w:rsidRDefault="00E111F4">
            <w:pPr>
              <w:rPr>
                <w:b/>
                <w:bCs/>
              </w:rPr>
            </w:pPr>
          </w:p>
          <w:p w14:paraId="13D224B3" w14:textId="77777777" w:rsidR="00E111F4" w:rsidRDefault="00E111F4">
            <w:pPr>
              <w:rPr>
                <w:b/>
                <w:bCs/>
              </w:rPr>
            </w:pPr>
          </w:p>
          <w:p w14:paraId="68ACC49E" w14:textId="77777777" w:rsidR="00E111F4" w:rsidRDefault="00E111F4">
            <w:pPr>
              <w:rPr>
                <w:b/>
                <w:bCs/>
              </w:rPr>
            </w:pPr>
          </w:p>
          <w:p w14:paraId="5E4E4758" w14:textId="77777777" w:rsidR="00E111F4" w:rsidRDefault="00E111F4">
            <w:pPr>
              <w:rPr>
                <w:b/>
                <w:bCs/>
              </w:rPr>
            </w:pPr>
          </w:p>
          <w:p w14:paraId="791BB425" w14:textId="443751BD" w:rsidR="00E111F4" w:rsidRPr="00E111F4" w:rsidRDefault="00E111F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CLICK ON THE PERIOD YOU ARE INTERESTED IN – FOR OUR EXAMPLE ITS MARCH 2023</w:t>
            </w:r>
          </w:p>
        </w:tc>
      </w:tr>
    </w:tbl>
    <w:p w14:paraId="6EBB3691" w14:textId="77777777" w:rsidR="00E111F4" w:rsidRDefault="00E111F4">
      <w:pPr>
        <w:rPr>
          <w:b/>
          <w:bCs/>
        </w:rPr>
      </w:pPr>
    </w:p>
    <w:p w14:paraId="40592DC7" w14:textId="43F93775" w:rsidR="00E111F4" w:rsidRDefault="00E111F4">
      <w:pPr>
        <w:rPr>
          <w:b/>
          <w:bCs/>
        </w:rPr>
      </w:pPr>
      <w:r>
        <w:rPr>
          <w:b/>
          <w:bCs/>
        </w:rPr>
        <w:br w:type="page"/>
      </w:r>
    </w:p>
    <w:p w14:paraId="4AD14EBB" w14:textId="64F8360F" w:rsidR="00E111F4" w:rsidRDefault="00E111F4">
      <w:pPr>
        <w:rPr>
          <w:b/>
          <w:bCs/>
        </w:rPr>
      </w:pPr>
      <w:r>
        <w:rPr>
          <w:b/>
          <w:bCs/>
        </w:rPr>
        <w:lastRenderedPageBreak/>
        <w:t>HERE IS THE RAW OUTPUT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E111F4" w14:paraId="0EE9FAD6" w14:textId="77777777" w:rsidTr="00E111F4">
        <w:tc>
          <w:tcPr>
            <w:tcW w:w="15388" w:type="dxa"/>
          </w:tcPr>
          <w:p w14:paraId="021230E2" w14:textId="089F15DA" w:rsidR="00E111F4" w:rsidRDefault="00E111F4">
            <w:pPr>
              <w:rPr>
                <w:b/>
                <w:bCs/>
              </w:rPr>
            </w:pPr>
            <w:r w:rsidRPr="00E111F4">
              <w:rPr>
                <w:b/>
                <w:bCs/>
              </w:rPr>
              <w:drawing>
                <wp:inline distT="0" distB="0" distL="0" distR="0" wp14:anchorId="5A15F21C" wp14:editId="16F5F291">
                  <wp:extent cx="9777730" cy="4431665"/>
                  <wp:effectExtent l="0" t="0" r="0" b="6985"/>
                  <wp:docPr id="7046271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462710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4431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FD64EDC" w14:textId="77777777" w:rsidR="00E111F4" w:rsidRDefault="00E111F4">
      <w:pPr>
        <w:rPr>
          <w:b/>
          <w:bCs/>
        </w:rPr>
      </w:pPr>
    </w:p>
    <w:p w14:paraId="320CFC85" w14:textId="2B287F80" w:rsidR="00E111F4" w:rsidRDefault="00E111F4">
      <w:pPr>
        <w:rPr>
          <w:b/>
          <w:bCs/>
        </w:rPr>
      </w:pPr>
      <w:r>
        <w:rPr>
          <w:b/>
          <w:bCs/>
        </w:rPr>
        <w:t>WE  N</w:t>
      </w:r>
      <w:r w:rsidR="00FC197B">
        <w:rPr>
          <w:b/>
          <w:bCs/>
        </w:rPr>
        <w:t>E</w:t>
      </w:r>
      <w:r>
        <w:rPr>
          <w:b/>
          <w:bCs/>
        </w:rPr>
        <w:t>ED TO GET IT INTO EXCEL – SO SELECT ALL DATA BY PRESSING  CONTROL  +   A</w:t>
      </w:r>
    </w:p>
    <w:p w14:paraId="3D5F3E1A" w14:textId="09DE3B79" w:rsidR="00FC197B" w:rsidRDefault="00FC197B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FC197B" w14:paraId="4795BF20" w14:textId="77777777" w:rsidTr="00FC197B">
        <w:tc>
          <w:tcPr>
            <w:tcW w:w="15388" w:type="dxa"/>
          </w:tcPr>
          <w:p w14:paraId="44CB5557" w14:textId="754EF4BD" w:rsidR="00FC197B" w:rsidRDefault="00FC197B">
            <w:pPr>
              <w:rPr>
                <w:b/>
                <w:bCs/>
              </w:rPr>
            </w:pPr>
            <w:r w:rsidRPr="00FC197B">
              <w:rPr>
                <w:b/>
                <w:bCs/>
              </w:rPr>
              <w:lastRenderedPageBreak/>
              <w:drawing>
                <wp:inline distT="0" distB="0" distL="0" distR="0" wp14:anchorId="710FE5C7" wp14:editId="09EEEB86">
                  <wp:extent cx="9777730" cy="4346575"/>
                  <wp:effectExtent l="0" t="0" r="0" b="0"/>
                  <wp:docPr id="10651938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5193894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730" cy="4346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1039262" w14:textId="7DCD0412" w:rsidR="004D472F" w:rsidRDefault="00FC197B">
      <w:pPr>
        <w:rPr>
          <w:b/>
          <w:bCs/>
        </w:rPr>
      </w:pPr>
      <w:r>
        <w:rPr>
          <w:b/>
          <w:bCs/>
        </w:rPr>
        <w:t xml:space="preserve">THE </w:t>
      </w:r>
      <w:r w:rsidR="00377723">
        <w:rPr>
          <w:b/>
          <w:bCs/>
        </w:rPr>
        <w:t>WHOLE</w:t>
      </w:r>
      <w:r>
        <w:rPr>
          <w:b/>
          <w:bCs/>
        </w:rPr>
        <w:t xml:space="preserve"> SCREEN HAS TURNED BLUE TO SHOW DATA HAS BEN CAPTURED</w:t>
      </w:r>
    </w:p>
    <w:p w14:paraId="6032B69C" w14:textId="77777777" w:rsidR="004D472F" w:rsidRDefault="004D472F">
      <w:pPr>
        <w:rPr>
          <w:b/>
          <w:bCs/>
        </w:rPr>
      </w:pPr>
      <w:r>
        <w:rPr>
          <w:b/>
          <w:bCs/>
        </w:rPr>
        <w:br w:type="page"/>
      </w:r>
    </w:p>
    <w:p w14:paraId="2676DD97" w14:textId="6AF33CFE" w:rsidR="00FC197B" w:rsidRDefault="00FC197B">
      <w:pPr>
        <w:rPr>
          <w:b/>
          <w:bCs/>
        </w:rPr>
      </w:pPr>
      <w:r>
        <w:rPr>
          <w:b/>
          <w:bCs/>
        </w:rPr>
        <w:lastRenderedPageBreak/>
        <w:t xml:space="preserve">CLICK 3 LINES AT TOP RIGHT OF SCREEN  </w:t>
      </w:r>
      <w:r w:rsidR="004D472F">
        <w:rPr>
          <w:b/>
          <w:bCs/>
        </w:rPr>
        <w:t xml:space="preserve">&amp; </w:t>
      </w:r>
      <w:r>
        <w:rPr>
          <w:b/>
          <w:bCs/>
        </w:rPr>
        <w:t>THEN SELECT SAVE PAGE</w:t>
      </w:r>
      <w:r w:rsidR="004D472F">
        <w:rPr>
          <w:b/>
          <w:bCs/>
        </w:rPr>
        <w:t xml:space="preserve"> AS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FC197B" w14:paraId="1626A236" w14:textId="77777777" w:rsidTr="00FC197B">
        <w:tc>
          <w:tcPr>
            <w:tcW w:w="15388" w:type="dxa"/>
          </w:tcPr>
          <w:p w14:paraId="3E2114C5" w14:textId="5EF0A17C" w:rsidR="00FC197B" w:rsidRDefault="004D472F">
            <w:pPr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06FE9B6" wp14:editId="5CE62FD1">
                      <wp:simplePos x="0" y="0"/>
                      <wp:positionH relativeFrom="column">
                        <wp:posOffset>4008755</wp:posOffset>
                      </wp:positionH>
                      <wp:positionV relativeFrom="paragraph">
                        <wp:posOffset>1520190</wp:posOffset>
                      </wp:positionV>
                      <wp:extent cx="2741930" cy="342900"/>
                      <wp:effectExtent l="19050" t="19050" r="20320" b="38100"/>
                      <wp:wrapNone/>
                      <wp:docPr id="848756092" name="Arrow: Left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41930" cy="342900"/>
                              </a:xfrm>
                              <a:prstGeom prst="leftArrow">
                                <a:avLst/>
                              </a:prstGeom>
                              <a:solidFill>
                                <a:srgbClr val="EE0000"/>
                              </a:solidFill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A229A7" id="Arrow: Left 7" o:spid="_x0000_s1026" type="#_x0000_t66" style="position:absolute;margin-left:315.65pt;margin-top:119.7pt;width:215.9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" adj="1351" fillcolor="#e00" strokecolor="#09101d [484]" strokeweight="1pt"/>
                  </w:pict>
                </mc:Fallback>
              </mc:AlternateContent>
            </w:r>
            <w:r w:rsidR="00FC197B" w:rsidRPr="00FC197B">
              <w:rPr>
                <w:b/>
                <w:bCs/>
              </w:rPr>
              <w:drawing>
                <wp:inline distT="0" distB="0" distL="0" distR="0" wp14:anchorId="4E8F9AFE" wp14:editId="73FE8714">
                  <wp:extent cx="4137660" cy="2026920"/>
                  <wp:effectExtent l="0" t="0" r="0" b="0"/>
                  <wp:docPr id="14329166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2916680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47693" cy="203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C653561" w14:textId="77777777" w:rsidR="00FC197B" w:rsidRDefault="00FC197B">
      <w:pPr>
        <w:rPr>
          <w:b/>
          <w:bCs/>
        </w:rPr>
      </w:pPr>
    </w:p>
    <w:p w14:paraId="7CE8A125" w14:textId="21A4AC34" w:rsidR="004D472F" w:rsidRDefault="004D472F">
      <w:pPr>
        <w:rPr>
          <w:b/>
          <w:bCs/>
        </w:rPr>
      </w:pPr>
      <w:r>
        <w:rPr>
          <w:b/>
          <w:bCs/>
        </w:rPr>
        <w:t>PICK A FILE LOCATION ON YOUR COMPUTER FOR TE DATA TO BE SAVED TO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4D472F" w14:paraId="445C223C" w14:textId="77777777" w:rsidTr="004D472F">
        <w:tc>
          <w:tcPr>
            <w:tcW w:w="15388" w:type="dxa"/>
          </w:tcPr>
          <w:p w14:paraId="6855F31A" w14:textId="648E111E" w:rsidR="004D472F" w:rsidRDefault="004D472F">
            <w:pPr>
              <w:rPr>
                <w:b/>
                <w:bCs/>
              </w:rPr>
            </w:pPr>
            <w:r w:rsidRPr="004D472F">
              <w:rPr>
                <w:b/>
                <w:bCs/>
              </w:rPr>
              <w:drawing>
                <wp:inline distT="0" distB="0" distL="0" distR="0" wp14:anchorId="3933A19D" wp14:editId="1FDC3460">
                  <wp:extent cx="6115050" cy="1623060"/>
                  <wp:effectExtent l="0" t="0" r="0" b="0"/>
                  <wp:docPr id="13579455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945503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15911" cy="16232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E9E8D46" w14:textId="77777777" w:rsidR="004D472F" w:rsidRDefault="004D472F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4D472F" w14:paraId="2FAA5180" w14:textId="77777777" w:rsidTr="004D472F">
        <w:tc>
          <w:tcPr>
            <w:tcW w:w="15388" w:type="dxa"/>
          </w:tcPr>
          <w:p w14:paraId="4FE8C3BF" w14:textId="3744DF38" w:rsidR="004D472F" w:rsidRDefault="004D472F">
            <w:pPr>
              <w:rPr>
                <w:b/>
                <w:bCs/>
              </w:rPr>
            </w:pPr>
            <w:r w:rsidRPr="004D472F">
              <w:rPr>
                <w:b/>
                <w:bCs/>
              </w:rPr>
              <w:drawing>
                <wp:inline distT="0" distB="0" distL="0" distR="0" wp14:anchorId="683449DF" wp14:editId="3902EABF">
                  <wp:extent cx="5172797" cy="1228896"/>
                  <wp:effectExtent l="0" t="0" r="8890" b="9525"/>
                  <wp:docPr id="65596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59650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2797" cy="1228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C0BB012" w14:textId="192CDE84" w:rsidR="004D472F" w:rsidRDefault="004D472F">
      <w:pPr>
        <w:rPr>
          <w:b/>
          <w:bCs/>
        </w:rPr>
      </w:pPr>
      <w:r>
        <w:rPr>
          <w:b/>
          <w:bCs/>
        </w:rPr>
        <w:lastRenderedPageBreak/>
        <w:t xml:space="preserve"> THE FILE IS SAVED WITH TE FILENAME AUTOMATICALLY ADDED FROM THE DCC DESCRIPTION  - CLICK ON SAVE BUTTON</w:t>
      </w:r>
    </w:p>
    <w:p w14:paraId="6B0A86FD" w14:textId="77777777" w:rsidR="004D472F" w:rsidRDefault="004D472F">
      <w:pPr>
        <w:rPr>
          <w:b/>
          <w:bCs/>
        </w:rPr>
      </w:pPr>
    </w:p>
    <w:p w14:paraId="4D8E932B" w14:textId="5FF352D7" w:rsidR="004D472F" w:rsidRDefault="004D472F">
      <w:pPr>
        <w:rPr>
          <w:b/>
          <w:bCs/>
        </w:rPr>
      </w:pPr>
      <w:r>
        <w:rPr>
          <w:b/>
          <w:bCs/>
        </w:rPr>
        <w:t xml:space="preserve">GO TO FILE AND DOUBLE </w:t>
      </w:r>
      <w:r w:rsidR="00240F9A">
        <w:rPr>
          <w:b/>
          <w:bCs/>
        </w:rPr>
        <w:t xml:space="preserve">LEFT </w:t>
      </w:r>
      <w:r>
        <w:rPr>
          <w:b/>
          <w:bCs/>
        </w:rPr>
        <w:t xml:space="preserve">CLICK ON IT TO </w:t>
      </w:r>
      <w:r w:rsidR="00377723">
        <w:rPr>
          <w:b/>
          <w:bCs/>
        </w:rPr>
        <w:t>OPEN</w:t>
      </w:r>
      <w:r>
        <w:rPr>
          <w:b/>
          <w:bCs/>
        </w:rPr>
        <w:t xml:space="preserve"> IT WITH EXCEL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4D472F" w14:paraId="342AE7A7" w14:textId="77777777" w:rsidTr="004D472F">
        <w:tc>
          <w:tcPr>
            <w:tcW w:w="15388" w:type="dxa"/>
          </w:tcPr>
          <w:p w14:paraId="16BB8D5D" w14:textId="5C258A09" w:rsidR="004D472F" w:rsidRDefault="00240F9A">
            <w:pPr>
              <w:rPr>
                <w:b/>
                <w:bCs/>
              </w:rPr>
            </w:pPr>
            <w:r w:rsidRPr="00240F9A">
              <w:rPr>
                <w:b/>
                <w:bCs/>
              </w:rPr>
              <w:drawing>
                <wp:inline distT="0" distB="0" distL="0" distR="0" wp14:anchorId="272D6D3D" wp14:editId="2BD9B2FC">
                  <wp:extent cx="7648577" cy="1211580"/>
                  <wp:effectExtent l="0" t="0" r="0" b="7620"/>
                  <wp:docPr id="2823863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2386393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9654" cy="12117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2B4825B" w14:textId="77777777" w:rsidR="004D472F" w:rsidRDefault="004D472F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240F9A" w14:paraId="7E43D96A" w14:textId="77777777" w:rsidTr="00240F9A">
        <w:tc>
          <w:tcPr>
            <w:tcW w:w="15388" w:type="dxa"/>
          </w:tcPr>
          <w:p w14:paraId="58E903CE" w14:textId="5B22E317" w:rsidR="00240F9A" w:rsidRDefault="00240F9A">
            <w:pPr>
              <w:rPr>
                <w:b/>
                <w:bCs/>
              </w:rPr>
            </w:pPr>
            <w:r w:rsidRPr="00240F9A">
              <w:rPr>
                <w:b/>
                <w:bCs/>
              </w:rPr>
              <w:lastRenderedPageBreak/>
              <w:drawing>
                <wp:inline distT="0" distB="0" distL="0" distR="0" wp14:anchorId="646EC045" wp14:editId="4C51E009">
                  <wp:extent cx="9596120" cy="4983480"/>
                  <wp:effectExtent l="0" t="0" r="5080" b="7620"/>
                  <wp:docPr id="206490829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64908299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96120" cy="49834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5280DC" w14:textId="52584856" w:rsidR="00240F9A" w:rsidRDefault="00240F9A">
      <w:pPr>
        <w:rPr>
          <w:b/>
          <w:bCs/>
        </w:rPr>
      </w:pPr>
      <w:r>
        <w:rPr>
          <w:b/>
          <w:bCs/>
        </w:rPr>
        <w:t xml:space="preserve"> HERE IS THE FILE AS SUPPLIED  - WE </w:t>
      </w:r>
      <w:r w:rsidR="00377723">
        <w:rPr>
          <w:b/>
          <w:bCs/>
        </w:rPr>
        <w:t>NEED</w:t>
      </w:r>
      <w:r>
        <w:rPr>
          <w:b/>
          <w:bCs/>
        </w:rPr>
        <w:t xml:space="preserve"> TO KNOW HOW MANY LINES OF DATA THERE ARE PLUS TOTAL SPEND</w:t>
      </w:r>
    </w:p>
    <w:p w14:paraId="797896C2" w14:textId="59DAD791" w:rsidR="00240F9A" w:rsidRDefault="00377723">
      <w:pPr>
        <w:rPr>
          <w:b/>
          <w:bCs/>
        </w:rPr>
      </w:pPr>
      <w:r>
        <w:rPr>
          <w:b/>
          <w:bCs/>
        </w:rPr>
        <w:t>PRESS</w:t>
      </w:r>
      <w:r w:rsidR="00240F9A">
        <w:rPr>
          <w:b/>
          <w:bCs/>
        </w:rPr>
        <w:t xml:space="preserve"> CONTROL +  END KEY</w:t>
      </w:r>
    </w:p>
    <w:p w14:paraId="263173EA" w14:textId="5238A15D" w:rsidR="00240F9A" w:rsidRDefault="00240F9A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88"/>
      </w:tblGrid>
      <w:tr w:rsidR="00240F9A" w14:paraId="1623BE8A" w14:textId="77777777" w:rsidTr="00240F9A">
        <w:tc>
          <w:tcPr>
            <w:tcW w:w="15388" w:type="dxa"/>
          </w:tcPr>
          <w:p w14:paraId="70B97754" w14:textId="4B5830BC" w:rsidR="00240F9A" w:rsidRDefault="00240F9A">
            <w:pPr>
              <w:rPr>
                <w:b/>
                <w:bCs/>
              </w:rPr>
            </w:pPr>
            <w:r w:rsidRPr="00240F9A">
              <w:rPr>
                <w:b/>
                <w:bCs/>
              </w:rPr>
              <w:lastRenderedPageBreak/>
              <w:drawing>
                <wp:inline distT="0" distB="0" distL="0" distR="0" wp14:anchorId="115274A4" wp14:editId="224CB9FE">
                  <wp:extent cx="8343265" cy="3985260"/>
                  <wp:effectExtent l="0" t="0" r="635" b="0"/>
                  <wp:docPr id="50136467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1364675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265" cy="3985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933FF4" w14:textId="2DA23F7C" w:rsidR="00240F9A" w:rsidRDefault="00240F9A">
      <w:pPr>
        <w:rPr>
          <w:b/>
          <w:bCs/>
        </w:rPr>
      </w:pPr>
      <w:r>
        <w:rPr>
          <w:b/>
          <w:bCs/>
        </w:rPr>
        <w:t xml:space="preserve">SO HERE WE HAVEA </w:t>
      </w:r>
      <w:r w:rsidR="00377723">
        <w:rPr>
          <w:b/>
          <w:bCs/>
        </w:rPr>
        <w:t>SPREADSHEET</w:t>
      </w:r>
      <w:r>
        <w:rPr>
          <w:b/>
          <w:bCs/>
        </w:rPr>
        <w:t xml:space="preserve"> WITH 3547 ROWS ( INC 1 HEADER ROW) WITH A </w:t>
      </w:r>
      <w:r w:rsidR="00377723">
        <w:rPr>
          <w:b/>
          <w:bCs/>
        </w:rPr>
        <w:t>VALUE</w:t>
      </w:r>
      <w:r>
        <w:rPr>
          <w:b/>
          <w:bCs/>
        </w:rPr>
        <w:t xml:space="preserve"> OF £57,492,900.67</w:t>
      </w:r>
    </w:p>
    <w:p w14:paraId="775B4E07" w14:textId="637C1E8F" w:rsidR="00240F9A" w:rsidRDefault="00240F9A">
      <w:pPr>
        <w:rPr>
          <w:b/>
          <w:bCs/>
        </w:rPr>
      </w:pPr>
      <w:r>
        <w:rPr>
          <w:b/>
          <w:bCs/>
        </w:rPr>
        <w:t>WIDEN COLUMN C TO CONFIRM DATA RANGE  WHICH SIS MARCH 2026</w:t>
      </w:r>
    </w:p>
    <w:p w14:paraId="32C47660" w14:textId="4A049A7B" w:rsidR="00240F9A" w:rsidRDefault="00240F9A" w:rsidP="00240F9A">
      <w:pPr>
        <w:tabs>
          <w:tab w:val="left" w:pos="14328"/>
        </w:tabs>
        <w:rPr>
          <w:b/>
          <w:bCs/>
        </w:rPr>
      </w:pPr>
      <w:r>
        <w:rPr>
          <w:b/>
          <w:bCs/>
        </w:rPr>
        <w:t xml:space="preserve">HAPPY HUNTING – IF YOU HAVE ANY </w:t>
      </w:r>
      <w:r w:rsidR="00377723">
        <w:rPr>
          <w:b/>
          <w:bCs/>
        </w:rPr>
        <w:t>QUERIES</w:t>
      </w:r>
      <w:r>
        <w:rPr>
          <w:b/>
          <w:bCs/>
        </w:rPr>
        <w:t xml:space="preserve"> THEN PLEASE </w:t>
      </w:r>
      <w:r w:rsidR="00377723">
        <w:rPr>
          <w:b/>
          <w:bCs/>
        </w:rPr>
        <w:t>CONTACT YOUR</w:t>
      </w:r>
      <w:r>
        <w:rPr>
          <w:b/>
          <w:bCs/>
        </w:rPr>
        <w:t xml:space="preserve"> DCC COUNCILLOR. IT MAY BE AN </w:t>
      </w:r>
      <w:r w:rsidR="00377723">
        <w:rPr>
          <w:b/>
          <w:bCs/>
        </w:rPr>
        <w:t>INTERESTING</w:t>
      </w:r>
      <w:r>
        <w:rPr>
          <w:b/>
          <w:bCs/>
        </w:rPr>
        <w:t xml:space="preserve"> </w:t>
      </w:r>
      <w:r w:rsidR="00377723">
        <w:rPr>
          <w:b/>
          <w:bCs/>
        </w:rPr>
        <w:t>QUESTION</w:t>
      </w:r>
      <w:r>
        <w:rPr>
          <w:b/>
          <w:bCs/>
        </w:rPr>
        <w:t xml:space="preserve"> TO ASK </w:t>
      </w:r>
      <w:r>
        <w:rPr>
          <w:b/>
          <w:bCs/>
        </w:rPr>
        <w:tab/>
      </w:r>
    </w:p>
    <w:p w14:paraId="3F88E9AB" w14:textId="77777777" w:rsidR="005B33D1" w:rsidRDefault="00240F9A" w:rsidP="00240F9A">
      <w:pPr>
        <w:tabs>
          <w:tab w:val="left" w:pos="14328"/>
        </w:tabs>
        <w:rPr>
          <w:b/>
          <w:bCs/>
          <w:color w:val="EE0000"/>
        </w:rPr>
      </w:pPr>
      <w:r>
        <w:rPr>
          <w:b/>
          <w:bCs/>
          <w:color w:val="EE0000"/>
        </w:rPr>
        <w:t>IF THIS DATA HAS BE</w:t>
      </w:r>
      <w:r w:rsidR="00377723">
        <w:rPr>
          <w:b/>
          <w:bCs/>
          <w:color w:val="EE0000"/>
        </w:rPr>
        <w:t xml:space="preserve">EN </w:t>
      </w:r>
      <w:r>
        <w:rPr>
          <w:b/>
          <w:bCs/>
          <w:color w:val="EE0000"/>
        </w:rPr>
        <w:t xml:space="preserve"> </w:t>
      </w:r>
      <w:r w:rsidR="00377723">
        <w:rPr>
          <w:b/>
          <w:bCs/>
          <w:color w:val="EE0000"/>
        </w:rPr>
        <w:t>REQUIRED</w:t>
      </w:r>
      <w:r>
        <w:rPr>
          <w:b/>
          <w:bCs/>
          <w:color w:val="EE0000"/>
        </w:rPr>
        <w:t xml:space="preserve"> TO </w:t>
      </w:r>
      <w:r w:rsidR="00377723">
        <w:rPr>
          <w:b/>
          <w:bCs/>
          <w:color w:val="EE0000"/>
        </w:rPr>
        <w:t xml:space="preserve">BE </w:t>
      </w:r>
      <w:r>
        <w:rPr>
          <w:b/>
          <w:bCs/>
          <w:color w:val="EE0000"/>
        </w:rPr>
        <w:t xml:space="preserve">PRODUCED SINCE THE 2015 </w:t>
      </w:r>
      <w:r w:rsidR="00377723">
        <w:rPr>
          <w:b/>
          <w:bCs/>
          <w:color w:val="EE0000"/>
        </w:rPr>
        <w:t>LEGISLATION</w:t>
      </w:r>
      <w:r>
        <w:rPr>
          <w:b/>
          <w:bCs/>
          <w:color w:val="EE0000"/>
        </w:rPr>
        <w:t xml:space="preserve"> – WHY </w:t>
      </w:r>
      <w:r w:rsidR="00377723">
        <w:rPr>
          <w:b/>
          <w:bCs/>
          <w:color w:val="EE0000"/>
        </w:rPr>
        <w:t>HASN’T</w:t>
      </w:r>
      <w:r>
        <w:rPr>
          <w:b/>
          <w:bCs/>
          <w:color w:val="EE0000"/>
        </w:rPr>
        <w:t xml:space="preserve"> YOUR PARTY BE</w:t>
      </w:r>
      <w:r w:rsidR="00377723">
        <w:rPr>
          <w:b/>
          <w:bCs/>
          <w:color w:val="EE0000"/>
        </w:rPr>
        <w:t>E</w:t>
      </w:r>
      <w:r>
        <w:rPr>
          <w:b/>
          <w:bCs/>
          <w:color w:val="EE0000"/>
        </w:rPr>
        <w:t xml:space="preserve">N PROACTIVELY </w:t>
      </w:r>
      <w:r w:rsidR="00377723">
        <w:rPr>
          <w:b/>
          <w:bCs/>
          <w:color w:val="EE0000"/>
        </w:rPr>
        <w:t>PUTTING THIS</w:t>
      </w:r>
      <w:r>
        <w:rPr>
          <w:b/>
          <w:bCs/>
          <w:color w:val="EE0000"/>
        </w:rPr>
        <w:t xml:space="preserve"> INTO THE </w:t>
      </w:r>
      <w:r w:rsidR="00377723">
        <w:rPr>
          <w:b/>
          <w:bCs/>
          <w:color w:val="EE0000"/>
        </w:rPr>
        <w:t>PUBLIC</w:t>
      </w:r>
      <w:r>
        <w:rPr>
          <w:b/>
          <w:bCs/>
          <w:color w:val="EE0000"/>
        </w:rPr>
        <w:t xml:space="preserve"> ARE</w:t>
      </w:r>
      <w:r w:rsidR="00377723">
        <w:rPr>
          <w:b/>
          <w:bCs/>
          <w:color w:val="EE0000"/>
        </w:rPr>
        <w:t xml:space="preserve">NA – IN AN </w:t>
      </w:r>
      <w:proofErr w:type="gramStart"/>
      <w:r w:rsidR="00377723">
        <w:rPr>
          <w:b/>
          <w:bCs/>
          <w:color w:val="EE0000"/>
        </w:rPr>
        <w:t>EASY TO UNDERSTAND</w:t>
      </w:r>
      <w:proofErr w:type="gramEnd"/>
      <w:r w:rsidR="00377723">
        <w:rPr>
          <w:b/>
          <w:bCs/>
          <w:color w:val="EE0000"/>
        </w:rPr>
        <w:t xml:space="preserve"> SUMMA</w:t>
      </w:r>
      <w:r w:rsidR="005B33D1">
        <w:rPr>
          <w:b/>
          <w:bCs/>
          <w:color w:val="EE0000"/>
        </w:rPr>
        <w:t>RY ?</w:t>
      </w:r>
    </w:p>
    <w:p w14:paraId="38C4DEEA" w14:textId="73F9A6B9" w:rsidR="00377723" w:rsidRPr="005B33D1" w:rsidRDefault="00377723" w:rsidP="00240F9A">
      <w:pPr>
        <w:tabs>
          <w:tab w:val="left" w:pos="14328"/>
        </w:tabs>
        <w:rPr>
          <w:b/>
          <w:bCs/>
          <w:color w:val="7030A0"/>
        </w:rPr>
      </w:pPr>
      <w:r w:rsidRPr="005B33D1">
        <w:rPr>
          <w:b/>
          <w:bCs/>
          <w:color w:val="7030A0"/>
        </w:rPr>
        <w:t xml:space="preserve">IS </w:t>
      </w:r>
      <w:r w:rsidR="005B33D1" w:rsidRPr="005B33D1">
        <w:rPr>
          <w:b/>
          <w:bCs/>
          <w:color w:val="7030A0"/>
        </w:rPr>
        <w:t xml:space="preserve">IT PERHAPS </w:t>
      </w:r>
      <w:r w:rsidRPr="005B33D1">
        <w:rPr>
          <w:b/>
          <w:bCs/>
          <w:color w:val="7030A0"/>
        </w:rPr>
        <w:t>YOUR OPINION THAT IT HAS BEEN HIDDEN IN PLAIN SIGHT</w:t>
      </w:r>
      <w:r w:rsidR="005B33D1" w:rsidRPr="005B33D1">
        <w:rPr>
          <w:b/>
          <w:bCs/>
          <w:color w:val="7030A0"/>
        </w:rPr>
        <w:t>?</w:t>
      </w:r>
    </w:p>
    <w:p w14:paraId="282B9773" w14:textId="204DA69A" w:rsidR="00240F9A" w:rsidRDefault="005B33D1" w:rsidP="00240F9A">
      <w:pPr>
        <w:tabs>
          <w:tab w:val="left" w:pos="14328"/>
        </w:tabs>
        <w:rPr>
          <w:b/>
          <w:bCs/>
          <w:color w:val="EE0000"/>
        </w:rPr>
      </w:pPr>
      <w:r>
        <w:rPr>
          <w:b/>
          <w:bCs/>
          <w:color w:val="EE0000"/>
        </w:rPr>
        <w:t xml:space="preserve">WE NEED THIS </w:t>
      </w:r>
      <w:r w:rsidR="00240F9A">
        <w:rPr>
          <w:b/>
          <w:bCs/>
          <w:color w:val="EE0000"/>
        </w:rPr>
        <w:t xml:space="preserve">AS </w:t>
      </w:r>
      <w:r>
        <w:rPr>
          <w:b/>
          <w:bCs/>
          <w:color w:val="EE0000"/>
        </w:rPr>
        <w:t xml:space="preserve">A </w:t>
      </w:r>
      <w:r w:rsidR="00377723">
        <w:rPr>
          <w:b/>
          <w:bCs/>
          <w:color w:val="EE0000"/>
        </w:rPr>
        <w:t>STARTING</w:t>
      </w:r>
      <w:r w:rsidR="00240F9A">
        <w:rPr>
          <w:b/>
          <w:bCs/>
          <w:color w:val="EE0000"/>
        </w:rPr>
        <w:t xml:space="preserve"> </w:t>
      </w:r>
      <w:r w:rsidR="00377723">
        <w:rPr>
          <w:b/>
          <w:bCs/>
          <w:color w:val="EE0000"/>
        </w:rPr>
        <w:t>POINT</w:t>
      </w:r>
      <w:r w:rsidR="00240F9A">
        <w:rPr>
          <w:b/>
          <w:bCs/>
          <w:color w:val="EE0000"/>
        </w:rPr>
        <w:t xml:space="preserve"> FOR TRANSPARENCY AND THE VALUE FOR MONEY CHECKING</w:t>
      </w:r>
      <w:r w:rsidR="00CC4AAF">
        <w:rPr>
          <w:b/>
          <w:bCs/>
          <w:color w:val="EE0000"/>
        </w:rPr>
        <w:t xml:space="preserve"> PROCESS – </w:t>
      </w:r>
    </w:p>
    <w:p w14:paraId="6EBD6D60" w14:textId="5AD766F4" w:rsidR="00CC4AAF" w:rsidRPr="00CC4AAF" w:rsidRDefault="00CC4AAF" w:rsidP="00240F9A">
      <w:pPr>
        <w:tabs>
          <w:tab w:val="left" w:pos="14328"/>
        </w:tabs>
        <w:rPr>
          <w:b/>
          <w:bCs/>
          <w:u w:val="single"/>
        </w:rPr>
      </w:pPr>
      <w:r w:rsidRPr="00CC4AAF">
        <w:rPr>
          <w:b/>
          <w:bCs/>
          <w:u w:val="single"/>
        </w:rPr>
        <w:t>THERE IS NO MAGIC MONEY TREE  - ITS YOUR TAXES THEY ARE SPENDING</w:t>
      </w:r>
    </w:p>
    <w:sectPr w:rsidR="00CC4AAF" w:rsidRPr="00CC4AAF" w:rsidSect="00B9128E">
      <w:footerReference w:type="default" r:id="rId1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C673B" w14:textId="77777777" w:rsidR="005054B6" w:rsidRDefault="005054B6" w:rsidP="005B33D1">
      <w:pPr>
        <w:spacing w:after="0" w:line="240" w:lineRule="auto"/>
      </w:pPr>
      <w:r>
        <w:separator/>
      </w:r>
    </w:p>
  </w:endnote>
  <w:endnote w:type="continuationSeparator" w:id="0">
    <w:p w14:paraId="60E7C6A0" w14:textId="77777777" w:rsidR="005054B6" w:rsidRDefault="005054B6" w:rsidP="005B3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95056344"/>
      <w:docPartObj>
        <w:docPartGallery w:val="Page Numbers (Bottom of Page)"/>
        <w:docPartUnique/>
      </w:docPartObj>
    </w:sdtPr>
    <w:sdtContent>
      <w:sdt>
        <w:sdtPr>
          <w:id w:val="-1705238520"/>
          <w:docPartObj>
            <w:docPartGallery w:val="Page Numbers (Top of Page)"/>
            <w:docPartUnique/>
          </w:docPartObj>
        </w:sdtPr>
        <w:sdtContent>
          <w:p w14:paraId="16485634" w14:textId="0DFFE303" w:rsidR="005B33D1" w:rsidRDefault="005B33D1">
            <w:pPr>
              <w:pStyle w:val="Foo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C7AEBCB" w14:textId="77777777" w:rsidR="005B33D1" w:rsidRDefault="005B33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0D81B5" w14:textId="77777777" w:rsidR="005054B6" w:rsidRDefault="005054B6" w:rsidP="005B33D1">
      <w:pPr>
        <w:spacing w:after="0" w:line="240" w:lineRule="auto"/>
      </w:pPr>
      <w:r>
        <w:separator/>
      </w:r>
    </w:p>
  </w:footnote>
  <w:footnote w:type="continuationSeparator" w:id="0">
    <w:p w14:paraId="010C7E36" w14:textId="77777777" w:rsidR="005054B6" w:rsidRDefault="005054B6" w:rsidP="005B33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28E"/>
    <w:rsid w:val="000A5658"/>
    <w:rsid w:val="00240F9A"/>
    <w:rsid w:val="00377723"/>
    <w:rsid w:val="004D472F"/>
    <w:rsid w:val="005054B6"/>
    <w:rsid w:val="005B33D1"/>
    <w:rsid w:val="00647614"/>
    <w:rsid w:val="0090533E"/>
    <w:rsid w:val="00B9128E"/>
    <w:rsid w:val="00C133E5"/>
    <w:rsid w:val="00CC4AAF"/>
    <w:rsid w:val="00E111F4"/>
    <w:rsid w:val="00FC1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2518D8"/>
  <w15:chartTrackingRefBased/>
  <w15:docId w15:val="{58A74655-FC8C-448F-A8F6-38F334F18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1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128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1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128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1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1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1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1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128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12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128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128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128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12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12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12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12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1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1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1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1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1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12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12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128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128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128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128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B91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9128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9128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B33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B33D1"/>
  </w:style>
  <w:style w:type="paragraph" w:styleId="Footer">
    <w:name w:val="footer"/>
    <w:basedOn w:val="Normal"/>
    <w:link w:val="FooterChar"/>
    <w:uiPriority w:val="99"/>
    <w:unhideWhenUsed/>
    <w:rsid w:val="005B33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B33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Callan</dc:creator>
  <cp:keywords/>
  <dc:description/>
  <cp:lastModifiedBy>Paul Callan</cp:lastModifiedBy>
  <cp:revision>3</cp:revision>
  <dcterms:created xsi:type="dcterms:W3CDTF">2026-08-15T08:53:00Z</dcterms:created>
  <dcterms:modified xsi:type="dcterms:W3CDTF">2026-08-15T09:32:00Z</dcterms:modified>
</cp:coreProperties>
</file>